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5957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 w14:paraId="1C1C32AE"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 w14:paraId="00D1000D">
      <w:pPr>
        <w:spacing w:before="156" w:beforeLines="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自然资源部天津海水淡化与综合利用研究所:</w:t>
      </w:r>
    </w:p>
    <w:p w14:paraId="6CFBA718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贵所</w:t>
      </w:r>
      <w:r>
        <w:rPr>
          <w:rFonts w:hint="eastAsia" w:ascii="仿宋_GB2312" w:hAnsi="华文中宋" w:eastAsia="仿宋_GB2312"/>
          <w:sz w:val="28"/>
          <w:u w:val="single"/>
        </w:rPr>
        <w:t xml:space="preserve">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 w14:paraId="0D4642A7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 w14:paraId="5B77B424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一、我公司已列入贵所合格供方名录。</w:t>
      </w:r>
    </w:p>
    <w:p w14:paraId="1A46C11E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二、我公司未列入贵所合格供方名录，以下附件资料（均需加盖公章）请审核并申请列入贵所合格供方名录。</w:t>
      </w:r>
    </w:p>
    <w:p w14:paraId="276B4EED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 w14:paraId="5ABFA852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 w14:paraId="05A943E9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</w:t>
      </w:r>
      <w:bookmarkStart w:id="0" w:name="_GoBack"/>
      <w:bookmarkEnd w:id="0"/>
    </w:p>
    <w:p w14:paraId="499EE742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</w:p>
    <w:p w14:paraId="701AAFDB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 w14:paraId="4AD95F71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</w:p>
    <w:p w14:paraId="102F47B2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</w:p>
    <w:p w14:paraId="00DE42BF">
      <w:pPr>
        <w:spacing w:before="156" w:beforeLines="50"/>
        <w:ind w:right="560" w:firstLine="5180" w:firstLineChars="18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 w14:paraId="69B34D03">
      <w:pPr>
        <w:spacing w:before="156" w:beforeLines="50"/>
        <w:ind w:right="560" w:firstLine="5740" w:firstLineChars="20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1546D4"/>
    <w:rsid w:val="001842F6"/>
    <w:rsid w:val="00191ED6"/>
    <w:rsid w:val="002055BF"/>
    <w:rsid w:val="002118ED"/>
    <w:rsid w:val="00341D53"/>
    <w:rsid w:val="003F2707"/>
    <w:rsid w:val="0042179B"/>
    <w:rsid w:val="004847C3"/>
    <w:rsid w:val="00553551"/>
    <w:rsid w:val="005B6C91"/>
    <w:rsid w:val="00601880"/>
    <w:rsid w:val="00711BEB"/>
    <w:rsid w:val="007A3E23"/>
    <w:rsid w:val="008E6FD6"/>
    <w:rsid w:val="00950804"/>
    <w:rsid w:val="009B00C0"/>
    <w:rsid w:val="00A26196"/>
    <w:rsid w:val="00A60CBC"/>
    <w:rsid w:val="00AA0F20"/>
    <w:rsid w:val="00AF048D"/>
    <w:rsid w:val="00B05357"/>
    <w:rsid w:val="00BE72E4"/>
    <w:rsid w:val="00C6669D"/>
    <w:rsid w:val="00F93CFB"/>
    <w:rsid w:val="6B3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208</Words>
  <Characters>211</Characters>
  <Lines>1</Lines>
  <Paragraphs>1</Paragraphs>
  <TotalTime>155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2024-12-25T08:58:00Z</dcterms:created>
  <dc:creator>wangkai</dc:creator>
  <cp:lastModifiedBy>宋达  ￣▽￣</cp:lastModifiedBy>
  <cp:lastPrinted>2025-11-03T01:57:00Z</cp:lastPrinted>
  <dcterms:modified xsi:type="dcterms:W3CDTF">2026-03-18T10:09:43Z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eyJoZGlkIjoiOTRiYTJmNGQxMmUyMjk3NTM4Zjg2YzA5NjRmOGJlZTgiLCJ1c2VySWQiOiIyNTkxMjUyMDcifQ==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B41AF314C7BB428F983AE519B824E75A_12</vt:lpwstr>
  </property>
</Properties>
</file>